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99F6" w14:textId="46ADCC3E" w:rsidR="006F7E4D" w:rsidRDefault="00FD3CAD" w:rsidP="006F7E4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F7E4D">
        <w:rPr>
          <w:sz w:val="24"/>
          <w:szCs w:val="24"/>
        </w:rPr>
        <w:t>ndividuell coaching med mental träning för fotboll. Detta kan köras både</w:t>
      </w:r>
      <w:r w:rsidR="004F0387">
        <w:rPr>
          <w:sz w:val="24"/>
          <w:szCs w:val="24"/>
        </w:rPr>
        <w:t xml:space="preserve"> m</w:t>
      </w:r>
      <w:r w:rsidR="006F7E4D">
        <w:rPr>
          <w:sz w:val="24"/>
          <w:szCs w:val="24"/>
        </w:rPr>
        <w:t>ed och utan träning på plan.</w:t>
      </w:r>
    </w:p>
    <w:p w14:paraId="59F4F062" w14:textId="24B6D0D2" w:rsidR="007D1999" w:rsidRDefault="007D1999" w:rsidP="006F7E4D">
      <w:pPr>
        <w:rPr>
          <w:sz w:val="24"/>
          <w:szCs w:val="24"/>
        </w:rPr>
      </w:pPr>
    </w:p>
    <w:p w14:paraId="77C3E211" w14:textId="34AF31A7" w:rsidR="007D1999" w:rsidRPr="007D1999" w:rsidRDefault="007D1999" w:rsidP="007D1999">
      <w:pPr>
        <w:numPr>
          <w:ilvl w:val="0"/>
          <w:numId w:val="1"/>
        </w:numPr>
        <w:spacing w:line="256" w:lineRule="auto"/>
        <w:contextualSpacing/>
        <w:rPr>
          <w:b/>
          <w:sz w:val="32"/>
          <w:szCs w:val="32"/>
        </w:rPr>
      </w:pPr>
      <w:bookmarkStart w:id="0" w:name="_Hlk58849536"/>
      <w:r w:rsidRPr="007D1999">
        <w:rPr>
          <w:b/>
          <w:sz w:val="32"/>
          <w:szCs w:val="32"/>
        </w:rPr>
        <w:t xml:space="preserve"> </w:t>
      </w:r>
      <w:r w:rsidR="00A5377D">
        <w:rPr>
          <w:b/>
          <w:sz w:val="32"/>
          <w:szCs w:val="32"/>
        </w:rPr>
        <w:t>C</w:t>
      </w:r>
      <w:r w:rsidRPr="007D1999">
        <w:rPr>
          <w:b/>
          <w:sz w:val="32"/>
          <w:szCs w:val="32"/>
        </w:rPr>
        <w:t>oaching</w:t>
      </w:r>
      <w:r w:rsidR="00A8011B">
        <w:rPr>
          <w:b/>
          <w:sz w:val="32"/>
          <w:szCs w:val="32"/>
        </w:rPr>
        <w:t xml:space="preserve"> /</w:t>
      </w:r>
      <w:r w:rsidR="00795C93">
        <w:rPr>
          <w:b/>
          <w:sz w:val="32"/>
          <w:szCs w:val="32"/>
        </w:rPr>
        <w:t xml:space="preserve"> mental träning</w:t>
      </w:r>
    </w:p>
    <w:bookmarkEnd w:id="0"/>
    <w:p w14:paraId="1D590458" w14:textId="0BADEB34" w:rsidR="007D1999" w:rsidRPr="007D1999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 w:rsidRPr="007D1999">
        <w:rPr>
          <w:sz w:val="24"/>
          <w:szCs w:val="24"/>
        </w:rPr>
        <w:t>Hur du lär dig att skapa inre målbilder som styr dig från ditt omedvetna till medvetna handlingar som leder till måluppfyllelse.</w:t>
      </w:r>
    </w:p>
    <w:p w14:paraId="0D017CED" w14:textId="74C83DA6" w:rsidR="007D1999" w:rsidRPr="007D1999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 w:rsidRPr="007D1999">
        <w:rPr>
          <w:sz w:val="24"/>
          <w:szCs w:val="24"/>
        </w:rPr>
        <w:t>Hur du stärker både ditt självförtroende och självkänsla.</w:t>
      </w:r>
    </w:p>
    <w:p w14:paraId="0D223651" w14:textId="2A24DF64" w:rsidR="007D1999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 w:rsidRPr="007D1999">
        <w:rPr>
          <w:sz w:val="24"/>
          <w:szCs w:val="24"/>
        </w:rPr>
        <w:t>Hur du vänder motgångar till utveckling och framgång.</w:t>
      </w:r>
    </w:p>
    <w:p w14:paraId="52D352E0" w14:textId="04FDA1C0" w:rsidR="00587B8E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Hur din vardag kommer påverkas positivt</w:t>
      </w:r>
      <w:r w:rsidR="00CC53C0">
        <w:rPr>
          <w:sz w:val="24"/>
          <w:szCs w:val="24"/>
        </w:rPr>
        <w:t>.</w:t>
      </w:r>
    </w:p>
    <w:p w14:paraId="1A4BAAA2" w14:textId="1132FA46" w:rsidR="00587B8E" w:rsidRDefault="00587B8E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Hur förbereder du dig på bästa sätt kring din fotboll så du får en </w:t>
      </w:r>
      <w:proofErr w:type="spellStart"/>
      <w:r>
        <w:rPr>
          <w:sz w:val="24"/>
          <w:szCs w:val="24"/>
        </w:rPr>
        <w:t>wowkänsla</w:t>
      </w:r>
      <w:proofErr w:type="spellEnd"/>
      <w:r>
        <w:rPr>
          <w:sz w:val="24"/>
          <w:szCs w:val="24"/>
        </w:rPr>
        <w:t xml:space="preserve"> av vad du faktiskt är kapabel till</w:t>
      </w:r>
      <w:r w:rsidR="00CC53C0">
        <w:rPr>
          <w:sz w:val="24"/>
          <w:szCs w:val="24"/>
        </w:rPr>
        <w:t>.</w:t>
      </w:r>
    </w:p>
    <w:p w14:paraId="639ACD54" w14:textId="6772C01C" w:rsidR="007D1999" w:rsidRDefault="00587B8E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Hur du kommer påverkas positiv av små verktyg som du får</w:t>
      </w:r>
      <w:r w:rsidR="007D1999">
        <w:rPr>
          <w:sz w:val="24"/>
          <w:szCs w:val="24"/>
        </w:rPr>
        <w:t xml:space="preserve"> </w:t>
      </w:r>
      <w:r>
        <w:rPr>
          <w:sz w:val="24"/>
          <w:szCs w:val="24"/>
        </w:rPr>
        <w:t>och som ger dig mental styrka.</w:t>
      </w:r>
    </w:p>
    <w:p w14:paraId="3840EA82" w14:textId="4010A471" w:rsidR="00A5377D" w:rsidRDefault="00A5377D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 kommer gå igenom starka ord som får din hjärna att tänka i rätt </w:t>
      </w:r>
      <w:r w:rsidR="00795C93">
        <w:rPr>
          <w:sz w:val="24"/>
          <w:szCs w:val="24"/>
        </w:rPr>
        <w:t>riktning</w:t>
      </w:r>
      <w:r>
        <w:rPr>
          <w:sz w:val="24"/>
          <w:szCs w:val="24"/>
        </w:rPr>
        <w:t>.</w:t>
      </w:r>
    </w:p>
    <w:p w14:paraId="5981558C" w14:textId="6BB819C2" w:rsidR="00A8011B" w:rsidRDefault="00A8011B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 gör en handlingsplan tillsammans som vi mäter av under resans gång</w:t>
      </w:r>
      <w:r w:rsidR="00CC53C0">
        <w:rPr>
          <w:sz w:val="24"/>
          <w:szCs w:val="24"/>
        </w:rPr>
        <w:t>.</w:t>
      </w:r>
    </w:p>
    <w:p w14:paraId="5671819C" w14:textId="5B863242" w:rsidR="00A5377D" w:rsidRDefault="00A5377D" w:rsidP="00A5377D">
      <w:pPr>
        <w:spacing w:line="256" w:lineRule="auto"/>
        <w:contextualSpacing/>
        <w:rPr>
          <w:sz w:val="24"/>
          <w:szCs w:val="24"/>
        </w:rPr>
      </w:pPr>
    </w:p>
    <w:p w14:paraId="46430018" w14:textId="136764B3" w:rsidR="00A5377D" w:rsidRDefault="00A5377D" w:rsidP="00A5377D">
      <w:pPr>
        <w:spacing w:line="256" w:lineRule="auto"/>
        <w:contextualSpacing/>
        <w:rPr>
          <w:sz w:val="24"/>
          <w:szCs w:val="24"/>
        </w:rPr>
      </w:pPr>
    </w:p>
    <w:p w14:paraId="008EE18D" w14:textId="00624F59" w:rsidR="00A5377D" w:rsidRPr="00795C93" w:rsidRDefault="00795C93" w:rsidP="00A5377D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sz w:val="32"/>
          <w:szCs w:val="32"/>
        </w:rPr>
        <w:t>C</w:t>
      </w:r>
      <w:r w:rsidRPr="007D1999">
        <w:rPr>
          <w:b/>
          <w:sz w:val="32"/>
          <w:szCs w:val="32"/>
        </w:rPr>
        <w:t>oaching</w:t>
      </w:r>
      <w:r>
        <w:rPr>
          <w:b/>
          <w:sz w:val="32"/>
          <w:szCs w:val="32"/>
        </w:rPr>
        <w:t>/mental träning på plan med boll</w:t>
      </w:r>
    </w:p>
    <w:p w14:paraId="568AA9DA" w14:textId="629439CA" w:rsidR="00795C93" w:rsidRDefault="00795C93" w:rsidP="00795C93">
      <w:p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Här väver vi in delar av ovanstående och omvandlar det till praktik</w:t>
      </w:r>
    </w:p>
    <w:p w14:paraId="6B79D904" w14:textId="11D73A14" w:rsidR="00795C93" w:rsidRPr="00795C93" w:rsidRDefault="00795C93" w:rsidP="00795C93">
      <w:p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Direkt på planen</w:t>
      </w:r>
      <w:r w:rsidR="007F4032">
        <w:rPr>
          <w:sz w:val="24"/>
          <w:szCs w:val="24"/>
        </w:rPr>
        <w:t>.</w:t>
      </w:r>
    </w:p>
    <w:p w14:paraId="28CCE9B9" w14:textId="582F1F8B" w:rsidR="00587B8E" w:rsidRDefault="00587B8E" w:rsidP="00587B8E">
      <w:pPr>
        <w:spacing w:line="256" w:lineRule="auto"/>
        <w:contextualSpacing/>
        <w:rPr>
          <w:sz w:val="24"/>
          <w:szCs w:val="24"/>
        </w:rPr>
      </w:pPr>
    </w:p>
    <w:p w14:paraId="22DA0053" w14:textId="204B280D" w:rsidR="00587B8E" w:rsidRDefault="00587B8E" w:rsidP="00587B8E">
      <w:pPr>
        <w:spacing w:line="256" w:lineRule="auto"/>
        <w:contextualSpacing/>
        <w:rPr>
          <w:sz w:val="24"/>
          <w:szCs w:val="24"/>
        </w:rPr>
      </w:pPr>
    </w:p>
    <w:p w14:paraId="7E4C4187" w14:textId="1348A634" w:rsidR="00587B8E" w:rsidRDefault="00587B8E" w:rsidP="00587B8E">
      <w:p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 träffas första gången tillsammans med dina föräldrar om du är under 18 år.</w:t>
      </w:r>
    </w:p>
    <w:p w14:paraId="479BF5F1" w14:textId="4ADCA6EC" w:rsidR="00587B8E" w:rsidRDefault="00587B8E" w:rsidP="00587B8E">
      <w:p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Och på tu man hand om du är senior. Viktigt här att klargöra löften och förväntningar.</w:t>
      </w:r>
    </w:p>
    <w:p w14:paraId="0DFC7817" w14:textId="34CA782C" w:rsidR="005573BC" w:rsidRDefault="005573BC" w:rsidP="00587B8E">
      <w:p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Kostnadsfritt.</w:t>
      </w:r>
    </w:p>
    <w:p w14:paraId="03285306" w14:textId="3D05BEEF" w:rsidR="00A8011B" w:rsidRDefault="00A8011B" w:rsidP="00587B8E">
      <w:pPr>
        <w:spacing w:line="256" w:lineRule="auto"/>
        <w:contextualSpacing/>
        <w:rPr>
          <w:sz w:val="24"/>
          <w:szCs w:val="24"/>
        </w:rPr>
      </w:pPr>
    </w:p>
    <w:p w14:paraId="1B996C4D" w14:textId="77777777" w:rsidR="00A8011B" w:rsidRPr="00A8011B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</w:p>
    <w:p w14:paraId="67DC8283" w14:textId="1449D0A5" w:rsidR="00A8011B" w:rsidRPr="005573BC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444444"/>
          <w:spacing w:val="15"/>
          <w:sz w:val="40"/>
          <w:szCs w:val="40"/>
          <w:lang w:eastAsia="sv-SE"/>
        </w:rPr>
      </w:pPr>
      <w:r w:rsidRPr="005573BC">
        <w:rPr>
          <w:rFonts w:ascii="Helvetica" w:eastAsia="Times New Roman" w:hAnsi="Helvetica" w:cs="Helvetica"/>
          <w:b/>
          <w:bCs/>
          <w:color w:val="444444"/>
          <w:spacing w:val="15"/>
          <w:sz w:val="40"/>
          <w:szCs w:val="40"/>
          <w:lang w:eastAsia="sv-SE"/>
        </w:rPr>
        <w:t>Investering:</w:t>
      </w:r>
    </w:p>
    <w:p w14:paraId="04CC4C4B" w14:textId="77777777" w:rsidR="00A8011B" w:rsidRPr="007D1999" w:rsidRDefault="00A8011B" w:rsidP="00A8011B">
      <w:pPr>
        <w:spacing w:line="25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7D1999">
        <w:rPr>
          <w:b/>
          <w:sz w:val="32"/>
          <w:szCs w:val="32"/>
        </w:rPr>
        <w:t xml:space="preserve">oaching </w:t>
      </w:r>
      <w:r>
        <w:rPr>
          <w:b/>
          <w:sz w:val="32"/>
          <w:szCs w:val="32"/>
        </w:rPr>
        <w:t>med mental träning</w:t>
      </w:r>
    </w:p>
    <w:p w14:paraId="0195C6BA" w14:textId="4E46F694" w:rsidR="00BC2CF3" w:rsidRPr="00A8011B" w:rsidRDefault="00BC2CF3" w:rsidP="00BC2CF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4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95 kronor för </w:t>
      </w: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50 min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under 18 år</w:t>
      </w:r>
    </w:p>
    <w:p w14:paraId="69F56E3D" w14:textId="1F44A9BD" w:rsidR="00BC2CF3" w:rsidRPr="00A8011B" w:rsidRDefault="00BC2CF3" w:rsidP="00BC2CF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5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95 kronor för </w:t>
      </w: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50 min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över 18 år</w:t>
      </w:r>
    </w:p>
    <w:p w14:paraId="75ED60B6" w14:textId="77777777" w:rsidR="00BC2CF3" w:rsidRPr="00BC2CF3" w:rsidRDefault="00BC2CF3" w:rsidP="00BC2CF3">
      <w:pPr>
        <w:spacing w:line="256" w:lineRule="auto"/>
        <w:rPr>
          <w:sz w:val="24"/>
          <w:szCs w:val="24"/>
        </w:rPr>
      </w:pPr>
      <w:r w:rsidRPr="00BC2CF3">
        <w:rPr>
          <w:b/>
          <w:sz w:val="32"/>
          <w:szCs w:val="32"/>
        </w:rPr>
        <w:t>Coaching/mental träning på plan med boll</w:t>
      </w:r>
    </w:p>
    <w:p w14:paraId="579D527D" w14:textId="4EE12E30" w:rsidR="00BC2CF3" w:rsidRPr="00A8011B" w:rsidRDefault="00BC2CF3" w:rsidP="00BC2CF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bookmarkStart w:id="1" w:name="_Hlk58849901"/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7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95 kronor för 1.5timmar fysisk fotboll varvat med coaching </w:t>
      </w:r>
      <w:r w:rsidR="005573BC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mental träning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under 18 år</w:t>
      </w:r>
    </w:p>
    <w:p w14:paraId="1187D2CE" w14:textId="7584500A" w:rsidR="00A8011B" w:rsidRPr="00A8011B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995 kronor för 1.5timmar fysisk fotboll varvat med coaching me</w:t>
      </w:r>
      <w:r w:rsidR="005573BC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ntal träning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över 18 år</w:t>
      </w:r>
    </w:p>
    <w:bookmarkEnd w:id="1"/>
    <w:p w14:paraId="29385B62" w14:textId="53D9FE7B" w:rsidR="00A8011B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i/>
          <w:iCs/>
          <w:color w:val="444444"/>
          <w:spacing w:val="15"/>
          <w:sz w:val="18"/>
          <w:szCs w:val="18"/>
          <w:lang w:eastAsia="sv-SE"/>
        </w:rPr>
      </w:pPr>
      <w:r w:rsidRPr="00A8011B">
        <w:rPr>
          <w:rFonts w:ascii="Helvetica" w:eastAsia="Times New Roman" w:hAnsi="Helvetica" w:cs="Helvetica"/>
          <w:i/>
          <w:iCs/>
          <w:color w:val="444444"/>
          <w:spacing w:val="15"/>
          <w:sz w:val="18"/>
          <w:szCs w:val="18"/>
          <w:lang w:eastAsia="sv-SE"/>
        </w:rPr>
        <w:t>Priserna är ex moms.</w:t>
      </w:r>
    </w:p>
    <w:p w14:paraId="6D049C15" w14:textId="64E4C4F1" w:rsidR="005573BC" w:rsidRDefault="005573BC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i/>
          <w:iCs/>
          <w:color w:val="444444"/>
          <w:spacing w:val="15"/>
          <w:sz w:val="18"/>
          <w:szCs w:val="18"/>
          <w:lang w:eastAsia="sv-SE"/>
        </w:rPr>
      </w:pPr>
    </w:p>
    <w:p w14:paraId="6D2A886E" w14:textId="1EF38D07" w:rsidR="005573BC" w:rsidRDefault="005573BC" w:rsidP="005573BC">
      <w:pPr>
        <w:spacing w:line="256" w:lineRule="auto"/>
        <w:rPr>
          <w:sz w:val="24"/>
          <w:szCs w:val="24"/>
        </w:rPr>
      </w:pPr>
      <w:r w:rsidRPr="005573BC">
        <w:rPr>
          <w:sz w:val="32"/>
          <w:szCs w:val="32"/>
        </w:rPr>
        <w:t>J</w:t>
      </w:r>
      <w:r w:rsidRPr="005573BC">
        <w:rPr>
          <w:sz w:val="24"/>
          <w:szCs w:val="24"/>
        </w:rPr>
        <w:t xml:space="preserve">ag heter </w:t>
      </w:r>
      <w:r>
        <w:rPr>
          <w:sz w:val="24"/>
          <w:szCs w:val="24"/>
        </w:rPr>
        <w:t>Paul Förster</w:t>
      </w:r>
      <w:r w:rsidRPr="005573BC">
        <w:rPr>
          <w:sz w:val="24"/>
          <w:szCs w:val="24"/>
        </w:rPr>
        <w:t xml:space="preserve"> </w:t>
      </w:r>
      <w:r>
        <w:rPr>
          <w:sz w:val="24"/>
          <w:szCs w:val="24"/>
        </w:rPr>
        <w:t>och har hållit på med fotboll väldigt länge och vet vad man behöver för att ta nästa steg</w:t>
      </w:r>
      <w:r w:rsidR="00B44CA2">
        <w:rPr>
          <w:sz w:val="24"/>
          <w:szCs w:val="24"/>
        </w:rPr>
        <w:t>.</w:t>
      </w:r>
    </w:p>
    <w:p w14:paraId="1C0648CB" w14:textId="148149F5" w:rsidR="005573BC" w:rsidRDefault="00B44CA2" w:rsidP="005573B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Du kommer ta kliv som du inte trodde var möjliga om/när du vill.</w:t>
      </w:r>
    </w:p>
    <w:p w14:paraId="5C9C09B1" w14:textId="77777777" w:rsidR="00B44CA2" w:rsidRPr="00B44CA2" w:rsidRDefault="00B44CA2" w:rsidP="00B44CA2">
      <w:pPr>
        <w:shd w:val="clear" w:color="auto" w:fill="FFFFFF"/>
        <w:spacing w:after="225" w:line="675" w:lineRule="atLeast"/>
        <w:outlineLvl w:val="1"/>
        <w:rPr>
          <w:rFonts w:ascii="Helvetica" w:eastAsia="Times New Roman" w:hAnsi="Helvetica" w:cs="Helvetica"/>
          <w:color w:val="1C1C1C"/>
          <w:spacing w:val="8"/>
          <w:sz w:val="45"/>
          <w:szCs w:val="45"/>
          <w:lang w:eastAsia="sv-SE"/>
        </w:rPr>
      </w:pPr>
      <w:r w:rsidRPr="00B44CA2">
        <w:rPr>
          <w:rFonts w:ascii="Helvetica" w:eastAsia="Times New Roman" w:hAnsi="Helvetica" w:cs="Helvetica"/>
          <w:color w:val="1C1C1C"/>
          <w:spacing w:val="8"/>
          <w:sz w:val="45"/>
          <w:szCs w:val="45"/>
          <w:lang w:eastAsia="sv-SE"/>
        </w:rPr>
        <w:t>Garanti</w:t>
      </w:r>
    </w:p>
    <w:p w14:paraId="692CA1FE" w14:textId="77777777" w:rsidR="00B44CA2" w:rsidRPr="00B44CA2" w:rsidRDefault="00B44CA2" w:rsidP="00B44CA2">
      <w:pPr>
        <w:shd w:val="clear" w:color="auto" w:fill="FFFFFF"/>
        <w:spacing w:after="375" w:line="450" w:lineRule="atLeast"/>
        <w:rPr>
          <w:rFonts w:ascii="Helvetica" w:eastAsia="Times New Roman" w:hAnsi="Helvetica" w:cs="Helvetica"/>
          <w:color w:val="454245"/>
          <w:spacing w:val="3"/>
          <w:sz w:val="23"/>
          <w:szCs w:val="23"/>
          <w:lang w:eastAsia="sv-SE"/>
        </w:rPr>
      </w:pPr>
      <w:r w:rsidRPr="00B44CA2">
        <w:rPr>
          <w:rFonts w:ascii="Helvetica" w:eastAsia="Times New Roman" w:hAnsi="Helvetica" w:cs="Helvetica"/>
          <w:color w:val="454245"/>
          <w:spacing w:val="3"/>
          <w:sz w:val="23"/>
          <w:szCs w:val="23"/>
          <w:lang w:eastAsia="sv-SE"/>
        </w:rPr>
        <w:t>Om jag mot förmodan inte skulle lyckas med dig eller ha kontakter som hjälper dig att lyckas får du pengarna tillbaka.</w:t>
      </w:r>
    </w:p>
    <w:p w14:paraId="704F6D2E" w14:textId="77777777" w:rsidR="00B44CA2" w:rsidRPr="00B44CA2" w:rsidRDefault="00B44CA2" w:rsidP="00B44CA2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454245"/>
          <w:spacing w:val="3"/>
          <w:sz w:val="23"/>
          <w:szCs w:val="23"/>
          <w:lang w:eastAsia="sv-SE"/>
        </w:rPr>
      </w:pPr>
      <w:r w:rsidRPr="00B44CA2">
        <w:rPr>
          <w:rFonts w:ascii="Helvetica" w:eastAsia="Times New Roman" w:hAnsi="Helvetica" w:cs="Helvetica"/>
          <w:b/>
          <w:bCs/>
          <w:i/>
          <w:iCs/>
          <w:color w:val="454245"/>
          <w:spacing w:val="3"/>
          <w:sz w:val="23"/>
          <w:szCs w:val="23"/>
          <w:lang w:eastAsia="sv-SE"/>
        </w:rPr>
        <w:t>Ps. Du köper inte en tjänst du köper resultat!</w:t>
      </w:r>
    </w:p>
    <w:p w14:paraId="4B320BB8" w14:textId="568DCF35" w:rsidR="00B44CA2" w:rsidRDefault="00B44CA2" w:rsidP="005573BC">
      <w:pPr>
        <w:spacing w:line="256" w:lineRule="auto"/>
        <w:rPr>
          <w:sz w:val="24"/>
          <w:szCs w:val="24"/>
        </w:rPr>
      </w:pPr>
    </w:p>
    <w:p w14:paraId="2C35DEC2" w14:textId="29AF7386" w:rsidR="00B44CA2" w:rsidRDefault="00B44CA2" w:rsidP="005573BC">
      <w:pPr>
        <w:spacing w:line="256" w:lineRule="auto"/>
        <w:rPr>
          <w:sz w:val="24"/>
          <w:szCs w:val="24"/>
        </w:rPr>
      </w:pPr>
    </w:p>
    <w:p w14:paraId="4AEF9440" w14:textId="1C3C1B52" w:rsidR="00B44CA2" w:rsidRPr="00CC53C0" w:rsidRDefault="004F0387" w:rsidP="005573BC">
      <w:pPr>
        <w:spacing w:line="256" w:lineRule="auto"/>
        <w:rPr>
          <w:sz w:val="24"/>
          <w:szCs w:val="24"/>
          <w:lang w:val="en-GB"/>
        </w:rPr>
      </w:pPr>
      <w:hyperlink r:id="rId5" w:history="1">
        <w:r w:rsidR="00B44CA2" w:rsidRPr="00CC53C0">
          <w:rPr>
            <w:rStyle w:val="Hyperlink"/>
            <w:sz w:val="24"/>
            <w:szCs w:val="24"/>
            <w:lang w:val="en-GB"/>
          </w:rPr>
          <w:t>www.paulforster.se</w:t>
        </w:r>
      </w:hyperlink>
    </w:p>
    <w:p w14:paraId="109DE6F0" w14:textId="28C59AA0" w:rsidR="00B44CA2" w:rsidRDefault="00B44CA2" w:rsidP="005573BC">
      <w:pPr>
        <w:spacing w:line="256" w:lineRule="auto"/>
        <w:rPr>
          <w:sz w:val="24"/>
          <w:szCs w:val="24"/>
          <w:lang w:val="en-GB"/>
        </w:rPr>
      </w:pPr>
      <w:proofErr w:type="spellStart"/>
      <w:r w:rsidRPr="00B44CA2">
        <w:rPr>
          <w:sz w:val="24"/>
          <w:szCs w:val="24"/>
          <w:lang w:val="en-GB"/>
        </w:rPr>
        <w:t>Bergsgatan</w:t>
      </w:r>
      <w:proofErr w:type="spellEnd"/>
      <w:r w:rsidRPr="00B44CA2">
        <w:rPr>
          <w:sz w:val="24"/>
          <w:szCs w:val="24"/>
          <w:lang w:val="en-GB"/>
        </w:rPr>
        <w:t xml:space="preserve"> 59 – c/o The Loft co</w:t>
      </w:r>
      <w:r>
        <w:rPr>
          <w:sz w:val="24"/>
          <w:szCs w:val="24"/>
          <w:lang w:val="en-GB"/>
        </w:rPr>
        <w:t>working</w:t>
      </w:r>
    </w:p>
    <w:p w14:paraId="3FC9A73E" w14:textId="3B6AD939" w:rsidR="00B44CA2" w:rsidRDefault="00B44CA2" w:rsidP="005573BC">
      <w:p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112 31 Stockholm</w:t>
      </w:r>
    </w:p>
    <w:p w14:paraId="0D1C458A" w14:textId="7BFC8BDD" w:rsidR="005774ED" w:rsidRDefault="005774ED" w:rsidP="005573BC">
      <w:p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Tel: 0708878589</w:t>
      </w:r>
    </w:p>
    <w:p w14:paraId="5E000FA1" w14:textId="556CB0E6" w:rsidR="006F7E4D" w:rsidRPr="004F0387" w:rsidRDefault="005774ED" w:rsidP="004F0387">
      <w:p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paul@paulforster.se</w:t>
      </w:r>
    </w:p>
    <w:sectPr w:rsidR="006F7E4D" w:rsidRPr="004F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4B37"/>
    <w:multiLevelType w:val="hybridMultilevel"/>
    <w:tmpl w:val="849CC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6895"/>
    <w:multiLevelType w:val="hybridMultilevel"/>
    <w:tmpl w:val="8E8E7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3016"/>
    <w:multiLevelType w:val="hybridMultilevel"/>
    <w:tmpl w:val="FB048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64C5"/>
    <w:multiLevelType w:val="hybridMultilevel"/>
    <w:tmpl w:val="B0E4B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9"/>
    <w:rsid w:val="00174A0B"/>
    <w:rsid w:val="004F0387"/>
    <w:rsid w:val="005573BC"/>
    <w:rsid w:val="005774ED"/>
    <w:rsid w:val="00587B8E"/>
    <w:rsid w:val="006F7E4D"/>
    <w:rsid w:val="00795C93"/>
    <w:rsid w:val="007D1999"/>
    <w:rsid w:val="007F4032"/>
    <w:rsid w:val="00973469"/>
    <w:rsid w:val="00A5377D"/>
    <w:rsid w:val="00A8011B"/>
    <w:rsid w:val="00B44CA2"/>
    <w:rsid w:val="00BC2CF3"/>
    <w:rsid w:val="00CC53C0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ED526"/>
  <w15:chartTrackingRefBased/>
  <w15:docId w15:val="{63993ACC-A8C5-4FE5-AA47-D919FF20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ulforste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Förster</dc:creator>
  <cp:keywords/>
  <dc:description/>
  <cp:lastModifiedBy>Lilian Ljungberg</cp:lastModifiedBy>
  <cp:revision>2</cp:revision>
  <dcterms:created xsi:type="dcterms:W3CDTF">2021-02-14T12:03:00Z</dcterms:created>
  <dcterms:modified xsi:type="dcterms:W3CDTF">2021-02-14T12:03:00Z</dcterms:modified>
</cp:coreProperties>
</file>